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30" w:rsidRPr="0016485D" w:rsidRDefault="00B10E30" w:rsidP="00B10E30">
      <w:pPr>
        <w:spacing w:after="0"/>
        <w:jc w:val="center"/>
        <w:rPr>
          <w:rFonts w:ascii="Times New Roman" w:hAnsi="Times New Roman" w:cs="Times New Roman"/>
        </w:rPr>
      </w:pPr>
      <w:r w:rsidRPr="0016485D">
        <w:rPr>
          <w:rFonts w:ascii="Times New Roman" w:hAnsi="Times New Roman" w:cs="Times New Roman"/>
        </w:rPr>
        <w:t xml:space="preserve">МБОУ «Чувашско – Чебоксарская основная  общеобразовательная школа» </w:t>
      </w:r>
    </w:p>
    <w:p w:rsidR="00B10E30" w:rsidRDefault="00B10E30" w:rsidP="00B10E30">
      <w:pPr>
        <w:spacing w:after="0"/>
        <w:jc w:val="center"/>
        <w:rPr>
          <w:rFonts w:ascii="Times New Roman" w:hAnsi="Times New Roman" w:cs="Times New Roman"/>
        </w:rPr>
      </w:pPr>
      <w:r w:rsidRPr="0016485D">
        <w:rPr>
          <w:rFonts w:ascii="Times New Roman" w:hAnsi="Times New Roman" w:cs="Times New Roman"/>
        </w:rPr>
        <w:t>Новошешминского муниципального района РТ</w:t>
      </w:r>
    </w:p>
    <w:p w:rsidR="00B10E30" w:rsidRPr="0016485D" w:rsidRDefault="00B10E30" w:rsidP="00B10E30">
      <w:pPr>
        <w:spacing w:after="0"/>
        <w:jc w:val="center"/>
        <w:rPr>
          <w:rFonts w:ascii="Times New Roman" w:hAnsi="Times New Roman" w:cs="Times New Roman"/>
        </w:rPr>
      </w:pPr>
    </w:p>
    <w:p w:rsidR="00B10E30" w:rsidRDefault="00B10E30" w:rsidP="00B10E30"/>
    <w:tbl>
      <w:tblPr>
        <w:tblW w:w="10149" w:type="dxa"/>
        <w:tblInd w:w="340" w:type="dxa"/>
        <w:tblLook w:val="04A0" w:firstRow="1" w:lastRow="0" w:firstColumn="1" w:lastColumn="0" w:noHBand="0" w:noVBand="1"/>
      </w:tblPr>
      <w:tblGrid>
        <w:gridCol w:w="4916"/>
        <w:gridCol w:w="5233"/>
      </w:tblGrid>
      <w:tr w:rsidR="00B10E30" w:rsidRPr="00F90C35" w:rsidTr="00671FCE">
        <w:trPr>
          <w:trHeight w:val="1008"/>
        </w:trPr>
        <w:tc>
          <w:tcPr>
            <w:tcW w:w="4916" w:type="dxa"/>
            <w:hideMark/>
          </w:tcPr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Рассмотрено и утверждено  на заседании педагогического совета </w:t>
            </w:r>
          </w:p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Чувашско – Чебоксарская основная 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школа Новошешминского муниципального района Республики Татарстан»</w:t>
            </w:r>
          </w:p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№___ от ______20__ г.                                                      </w:t>
            </w:r>
          </w:p>
        </w:tc>
        <w:tc>
          <w:tcPr>
            <w:tcW w:w="5233" w:type="dxa"/>
            <w:hideMark/>
          </w:tcPr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Утверждаю </w:t>
            </w:r>
          </w:p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Чувашско – Чебоксарская основная 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школа Новошешминского муниципального района Республики Татарстан»</w:t>
            </w:r>
          </w:p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от _____20___г.  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</w:t>
            </w:r>
          </w:p>
          <w:p w:rsidR="00B10E30" w:rsidRPr="00F90C35" w:rsidRDefault="00B10E30" w:rsidP="00671F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/Н.С. Гусляров</w:t>
            </w:r>
            <w:r w:rsidRPr="00F90C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</w:tr>
    </w:tbl>
    <w:p w:rsidR="00726864" w:rsidRDefault="00726864"/>
    <w:p w:rsidR="00B10E30" w:rsidRPr="00B10E30" w:rsidRDefault="00B10E30" w:rsidP="00B10E30">
      <w:pPr>
        <w:spacing w:after="0"/>
        <w:jc w:val="center"/>
        <w:rPr>
          <w:rFonts w:ascii="Times New Roman" w:hAnsi="Times New Roman" w:cs="Times New Roman"/>
          <w:b/>
        </w:rPr>
      </w:pPr>
      <w:r w:rsidRPr="00B10E30">
        <w:rPr>
          <w:rFonts w:ascii="Times New Roman" w:hAnsi="Times New Roman" w:cs="Times New Roman"/>
          <w:b/>
        </w:rPr>
        <w:t>ПОЛОЖЕНИЕ</w:t>
      </w:r>
    </w:p>
    <w:p w:rsidR="00B10E30" w:rsidRPr="00B10E30" w:rsidRDefault="00B10E30" w:rsidP="00B10E30">
      <w:pPr>
        <w:spacing w:after="0"/>
        <w:jc w:val="center"/>
        <w:rPr>
          <w:rFonts w:ascii="Times New Roman" w:hAnsi="Times New Roman" w:cs="Times New Roman"/>
          <w:b/>
        </w:rPr>
      </w:pPr>
      <w:r w:rsidRPr="00B10E30">
        <w:rPr>
          <w:rFonts w:ascii="Times New Roman" w:hAnsi="Times New Roman" w:cs="Times New Roman"/>
          <w:b/>
        </w:rPr>
        <w:t>ДЕТСКОЙ ОБЩЕСТВЕННОЙ ОРГАНИЗАЦИИ</w:t>
      </w:r>
    </w:p>
    <w:p w:rsidR="00B10E30" w:rsidRPr="00B10E30" w:rsidRDefault="00B10E30" w:rsidP="00B10E30">
      <w:pPr>
        <w:spacing w:after="0"/>
        <w:jc w:val="center"/>
        <w:rPr>
          <w:rFonts w:ascii="Times New Roman" w:hAnsi="Times New Roman" w:cs="Times New Roman"/>
          <w:b/>
        </w:rPr>
      </w:pPr>
      <w:r w:rsidRPr="00B10E30">
        <w:rPr>
          <w:rFonts w:ascii="Times New Roman" w:hAnsi="Times New Roman" w:cs="Times New Roman"/>
          <w:b/>
        </w:rPr>
        <w:t>СОЮЗА НАСЛЕДНИКОВ ТАТАРСТАНА</w:t>
      </w:r>
    </w:p>
    <w:p w:rsidR="00B10E30" w:rsidRPr="00B10E30" w:rsidRDefault="00B10E30" w:rsidP="00B10E30">
      <w:pPr>
        <w:rPr>
          <w:rFonts w:ascii="Times New Roman" w:hAnsi="Times New Roman" w:cs="Times New Roman"/>
          <w:i/>
        </w:rPr>
      </w:pPr>
      <w:r w:rsidRPr="00B10E30">
        <w:rPr>
          <w:rFonts w:ascii="Times New Roman" w:hAnsi="Times New Roman" w:cs="Times New Roman"/>
          <w:b/>
          <w:bCs/>
          <w:i/>
        </w:rPr>
        <w:t>1.Общие положения.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proofErr w:type="gramStart"/>
      <w:r w:rsidRPr="00B10E30">
        <w:rPr>
          <w:rFonts w:ascii="Times New Roman" w:hAnsi="Times New Roman" w:cs="Times New Roman"/>
        </w:rPr>
        <w:t>1.1.Школьная организация детской общественной организации «Союз Наследников Татарстана» является добровольной, самодеятельной, интернациональной организацией детей, подростков и взрослых Татарстана, представляющей и защищающей интересы и права своих членов с ярко выраженной социально значимой и личностно-ориентированной направленностью своей многопрофильной деятельности.</w:t>
      </w:r>
      <w:proofErr w:type="gramEnd"/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1.2. ДОО «СНТ» в своей деятельности руководствуется Законом «Об общественных организациях», Уставом ДОО «СНТ». </w:t>
      </w:r>
      <w:proofErr w:type="gramStart"/>
      <w:r w:rsidRPr="00B10E30">
        <w:rPr>
          <w:rFonts w:ascii="Times New Roman" w:hAnsi="Times New Roman" w:cs="Times New Roman"/>
        </w:rPr>
        <w:t>Пользуется правами и несет обязанности, предусмотренные законодательством Российской</w:t>
      </w:r>
      <w:proofErr w:type="gramEnd"/>
      <w:r w:rsidRPr="00B10E30">
        <w:rPr>
          <w:rFonts w:ascii="Times New Roman" w:hAnsi="Times New Roman" w:cs="Times New Roman"/>
        </w:rPr>
        <w:t xml:space="preserve"> Федерации для общественных объединений. Руководит ШДО педагог-организатор.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1.3. ДОО «СНТ» в школе</w:t>
      </w:r>
      <w:r w:rsidRPr="00B10E30">
        <w:rPr>
          <w:rFonts w:ascii="Times New Roman" w:hAnsi="Times New Roman" w:cs="Times New Roman"/>
        </w:rPr>
        <w:t xml:space="preserve"> создана в целях поддержки социально значимых инициатив детей и подростков, в своей деятельности исходит из закона РФ «Об общественных объединениях», Международной конвенции «О правах ребенка», Конституции РФ и РТ,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1.4. В рамках установленных законодательством, ДОО «СНТ» </w:t>
      </w:r>
      <w:proofErr w:type="gramStart"/>
      <w:r w:rsidRPr="00B10E30">
        <w:rPr>
          <w:rFonts w:ascii="Times New Roman" w:hAnsi="Times New Roman" w:cs="Times New Roman"/>
        </w:rPr>
        <w:t>свободна</w:t>
      </w:r>
      <w:proofErr w:type="gramEnd"/>
      <w:r w:rsidRPr="00B10E30">
        <w:rPr>
          <w:rFonts w:ascii="Times New Roman" w:hAnsi="Times New Roman" w:cs="Times New Roman"/>
        </w:rPr>
        <w:t xml:space="preserve"> в определении своей внутренней структуры, форм и методов своей деятельности.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1.5.Деятельность ДОО «СНТ» является гласной, а информация о ее учредительных и программных документах - общедоступной.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1.6 ДОО «СНТ» ставит перед собой следующие задачи:</w:t>
      </w:r>
    </w:p>
    <w:p w:rsidR="00B10E30" w:rsidRPr="00B10E30" w:rsidRDefault="00B10E30" w:rsidP="0011382E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помочь каждому своему члену жить интересной жизнью, стать сильным, умным, полезным, честным человеком-гражданином;</w:t>
      </w:r>
    </w:p>
    <w:p w:rsidR="00B10E30" w:rsidRPr="00B10E30" w:rsidRDefault="00B10E30" w:rsidP="0011382E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развивать индивидуальные, творческие способности;</w:t>
      </w:r>
    </w:p>
    <w:p w:rsidR="00B10E30" w:rsidRPr="00B10E30" w:rsidRDefault="00B10E30" w:rsidP="0011382E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воспитывать чувство любви к Родине;</w:t>
      </w:r>
    </w:p>
    <w:p w:rsidR="00B10E30" w:rsidRPr="00B10E30" w:rsidRDefault="00B10E30" w:rsidP="0011382E">
      <w:pPr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осваивать культурные и духовные традиции своего народа.</w:t>
      </w:r>
    </w:p>
    <w:p w:rsidR="00B10E30" w:rsidRPr="00B10E30" w:rsidRDefault="00B10E30" w:rsidP="0011382E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1.7. Место нахождения дружины ДОО «СНТ» -</w:t>
      </w:r>
      <w:r w:rsidR="0011382E" w:rsidRPr="0011382E">
        <w:rPr>
          <w:rFonts w:ascii="Times New Roman" w:hAnsi="Times New Roman" w:cs="Times New Roman"/>
        </w:rPr>
        <w:t xml:space="preserve"> </w:t>
      </w:r>
      <w:r w:rsidR="0011382E" w:rsidRPr="00126A73">
        <w:rPr>
          <w:rFonts w:ascii="Times New Roman" w:hAnsi="Times New Roman" w:cs="Times New Roman"/>
        </w:rPr>
        <w:t>РТ, Новошешминский муниципальный район, село Чувашская Чебоксарка, ул. Пролетарская, дом 23</w:t>
      </w:r>
      <w:r w:rsidR="0011382E" w:rsidRPr="0011382E">
        <w:t xml:space="preserve"> </w:t>
      </w:r>
      <w:r w:rsidR="0011382E" w:rsidRPr="0011382E">
        <w:rPr>
          <w:rFonts w:ascii="Times New Roman" w:hAnsi="Times New Roman" w:cs="Times New Roman"/>
        </w:rPr>
        <w:t>МБОУ «Чувашско – Чебоксарская основная  общеобразовательная шк</w:t>
      </w:r>
      <w:r w:rsidR="0011382E">
        <w:rPr>
          <w:rFonts w:ascii="Times New Roman" w:hAnsi="Times New Roman" w:cs="Times New Roman"/>
        </w:rPr>
        <w:t xml:space="preserve">ола» </w:t>
      </w:r>
      <w:r w:rsidR="0011382E" w:rsidRPr="0011382E">
        <w:rPr>
          <w:rFonts w:ascii="Times New Roman" w:hAnsi="Times New Roman" w:cs="Times New Roman"/>
        </w:rPr>
        <w:t>Новошешминского муниципального района РТ</w:t>
      </w:r>
      <w:r w:rsidR="0011382E">
        <w:rPr>
          <w:rFonts w:ascii="Times New Roman" w:hAnsi="Times New Roman" w:cs="Times New Roman"/>
        </w:rPr>
        <w:t xml:space="preserve"> 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1.8 .Детская организация имеет законы, девиз, гимн, правила, заповеди</w:t>
      </w:r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2.Порядок вступления.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2.1.Приём в детскую общественную организацию «Союз Наследников Татарстана» осуществляется с 8 лет.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2.2.Ритуал приема в ДОО «СНТ» проводится в день рождения организации в октябре.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lastRenderedPageBreak/>
        <w:t>2.3.Прием в члены организации осуществляется добровольно по письменным или устным заявлениям и может быть как индивидуальным, так и коллективным.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2.4.Членами детской общественной организации «Союз Наследников Татарстана» могут быть дети и подростки до 14 лет, а также взрослые </w:t>
      </w:r>
      <w:proofErr w:type="gramStart"/>
      <w:r w:rsidRPr="00B10E30">
        <w:rPr>
          <w:rFonts w:ascii="Times New Roman" w:hAnsi="Times New Roman" w:cs="Times New Roman"/>
        </w:rPr>
        <w:t>-п</w:t>
      </w:r>
      <w:proofErr w:type="gramEnd"/>
      <w:r w:rsidRPr="00B10E30">
        <w:rPr>
          <w:rFonts w:ascii="Times New Roman" w:hAnsi="Times New Roman" w:cs="Times New Roman"/>
        </w:rPr>
        <w:t>едагоги школы.</w:t>
      </w:r>
    </w:p>
    <w:p w:rsidR="0011382E" w:rsidRPr="0011382E" w:rsidRDefault="00B10E30" w:rsidP="0011382E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2.5. ДОО «СНТ» имеет свою символику и атрибутику </w:t>
      </w:r>
      <w:proofErr w:type="gramStart"/>
      <w:r w:rsidRPr="00B10E30">
        <w:rPr>
          <w:rFonts w:ascii="Times New Roman" w:hAnsi="Times New Roman" w:cs="Times New Roman"/>
        </w:rPr>
        <w:t xml:space="preserve">( </w:t>
      </w:r>
      <w:proofErr w:type="gramEnd"/>
      <w:r w:rsidRPr="00B10E30">
        <w:rPr>
          <w:rFonts w:ascii="Times New Roman" w:hAnsi="Times New Roman" w:cs="Times New Roman"/>
        </w:rPr>
        <w:t>галстук</w:t>
      </w:r>
      <w:r w:rsidR="0011382E">
        <w:rPr>
          <w:rFonts w:ascii="Times New Roman" w:hAnsi="Times New Roman" w:cs="Times New Roman"/>
        </w:rPr>
        <w:t>, значок</w:t>
      </w:r>
      <w:r w:rsidRPr="00B10E30">
        <w:rPr>
          <w:rFonts w:ascii="Times New Roman" w:hAnsi="Times New Roman" w:cs="Times New Roman"/>
        </w:rPr>
        <w:t>), девиз</w:t>
      </w:r>
      <w:r w:rsidR="0011382E">
        <w:rPr>
          <w:rFonts w:ascii="Times New Roman" w:hAnsi="Times New Roman" w:cs="Times New Roman"/>
        </w:rPr>
        <w:t xml:space="preserve">: </w:t>
      </w:r>
      <w:r w:rsidR="0011382E" w:rsidRPr="0011382E">
        <w:t xml:space="preserve"> </w:t>
      </w:r>
      <w:r w:rsidR="0011382E" w:rsidRPr="0011382E">
        <w:rPr>
          <w:rFonts w:ascii="Times New Roman" w:hAnsi="Times New Roman" w:cs="Times New Roman"/>
        </w:rPr>
        <w:t xml:space="preserve">Радость в общении, </w:t>
      </w:r>
    </w:p>
    <w:p w:rsidR="0011382E" w:rsidRDefault="0011382E" w:rsidP="001138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скорость в делах, ум в упражнениях. </w:t>
      </w:r>
      <w:r w:rsidRPr="0011382E">
        <w:rPr>
          <w:rFonts w:ascii="Times New Roman" w:hAnsi="Times New Roman" w:cs="Times New Roman"/>
        </w:rPr>
        <w:t>Мы – в первых рядах!</w:t>
      </w:r>
      <w:r w:rsidR="00B10E30" w:rsidRPr="00B10E30">
        <w:rPr>
          <w:rFonts w:ascii="Times New Roman" w:hAnsi="Times New Roman" w:cs="Times New Roman"/>
        </w:rPr>
        <w:t xml:space="preserve"> 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2.6. </w:t>
      </w:r>
      <w:proofErr w:type="gramStart"/>
      <w:r w:rsidRPr="00B10E30">
        <w:rPr>
          <w:rFonts w:ascii="Times New Roman" w:hAnsi="Times New Roman" w:cs="Times New Roman"/>
        </w:rPr>
        <w:t>ДОО «СНТ» имеет свои законы (согласно Устава ДОО «СНТ»</w:t>
      </w:r>
      <w:proofErr w:type="gramEnd"/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3.Права и обязанности членов ДОО «СНТ»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3.1.В интересах достижения целей и задач ДОО «СНТ» вправе:</w:t>
      </w:r>
    </w:p>
    <w:p w:rsidR="00B10E30" w:rsidRPr="00B10E30" w:rsidRDefault="00B10E30" w:rsidP="0011382E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свободно распространить информацию о своей деятельности, осуществлять издательскую деятельность в порядке, установленном законом, представлять и защищать права и законные интересы своих членов;</w:t>
      </w:r>
    </w:p>
    <w:p w:rsidR="00B10E30" w:rsidRPr="00B10E30" w:rsidRDefault="00B10E30" w:rsidP="0011382E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выступать с инициативами по различным вопросам общественной жизни, вносить предложения в органы государственной власти;</w:t>
      </w:r>
    </w:p>
    <w:p w:rsidR="00B10E30" w:rsidRPr="00B10E30" w:rsidRDefault="00B10E30" w:rsidP="0011382E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привлекать на добровольных началах средства государственных организаций, учреждений, ведомств, местных органов самоуправления, общественных объединений, коммерческих организаций, а также отдельных граждан;</w:t>
      </w:r>
    </w:p>
    <w:p w:rsidR="00B10E30" w:rsidRPr="00B10E30" w:rsidRDefault="00B10E30" w:rsidP="0011382E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осуществлять благотворительную деятельность;</w:t>
      </w:r>
    </w:p>
    <w:p w:rsidR="00B10E30" w:rsidRPr="00B10E30" w:rsidRDefault="00B10E30" w:rsidP="0011382E">
      <w:pPr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осуществлять любую другую деятельность, не запрещенную действующим законодательством и направленную на достижение целей организации.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3.2. ДОО «СНТ» обязана:</w:t>
      </w:r>
    </w:p>
    <w:p w:rsidR="00B10E30" w:rsidRPr="00B10E30" w:rsidRDefault="00B10E30" w:rsidP="0011382E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соблюдать законодательство Российской Федерации и законодательство Республики Татарстан общепризнанные принципы и нормы международного права;</w:t>
      </w:r>
    </w:p>
    <w:p w:rsidR="00B10E30" w:rsidRPr="00B10E30" w:rsidRDefault="00B10E30" w:rsidP="0011382E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обеспечивать гласность в своей деятельности;</w:t>
      </w:r>
    </w:p>
    <w:p w:rsidR="00B10E30" w:rsidRPr="00B10E30" w:rsidRDefault="00B10E30" w:rsidP="0011382E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создавать условия для самоопределения, саморазвития и самореализации детей и подростков в процессе активной творческой деятельности;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3.3.Члены имеют равные права:</w:t>
      </w:r>
    </w:p>
    <w:p w:rsidR="00B10E30" w:rsidRPr="00B10E30" w:rsidRDefault="00B10E30" w:rsidP="0011382E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добровольно входить и выходить из организации;</w:t>
      </w:r>
    </w:p>
    <w:p w:rsidR="00B10E30" w:rsidRPr="00B10E30" w:rsidRDefault="00B10E30" w:rsidP="0011382E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работать в любом отряде или группе;</w:t>
      </w:r>
    </w:p>
    <w:p w:rsidR="00B10E30" w:rsidRPr="00B10E30" w:rsidRDefault="00B10E30" w:rsidP="0011382E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участвовать в создании и накоплении денежных средств;</w:t>
      </w:r>
    </w:p>
    <w:p w:rsidR="00B10E30" w:rsidRPr="0011382E" w:rsidRDefault="00B10E30" w:rsidP="0011382E">
      <w:pPr>
        <w:numPr>
          <w:ilvl w:val="0"/>
          <w:numId w:val="4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выполнять требования и нормы жизни организации</w:t>
      </w:r>
      <w:proofErr w:type="gramStart"/>
      <w:r w:rsidRPr="00B10E30">
        <w:rPr>
          <w:rFonts w:ascii="Times New Roman" w:hAnsi="Times New Roman" w:cs="Times New Roman"/>
        </w:rPr>
        <w:t xml:space="preserve"> .</w:t>
      </w:r>
      <w:proofErr w:type="gramEnd"/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4.Структура и самоуправление</w:t>
      </w:r>
    </w:p>
    <w:p w:rsidR="0011382E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Членом детской организации могут быть дети, достигшие 8 лет, а также взрослые, признающие Устав СНТ, настоящее Положение,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коллективов Союза. 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Все члены Союза по возрастному принципу делятся </w:t>
      </w:r>
      <w:proofErr w:type="gramStart"/>
      <w:r w:rsidRPr="00B10E30">
        <w:rPr>
          <w:rFonts w:ascii="Times New Roman" w:hAnsi="Times New Roman" w:cs="Times New Roman"/>
        </w:rPr>
        <w:t>на</w:t>
      </w:r>
      <w:proofErr w:type="gramEnd"/>
      <w:r w:rsidRPr="00B10E30">
        <w:rPr>
          <w:rFonts w:ascii="Times New Roman" w:hAnsi="Times New Roman" w:cs="Times New Roman"/>
        </w:rPr>
        <w:t>:</w:t>
      </w:r>
    </w:p>
    <w:p w:rsidR="00B10E30" w:rsidRPr="00B10E30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следопытов - дети в возрасте 8 лет, участвующие в деятельности одного из первичных коллективов Детской организации, давшие Обещание и выполняющие Правила следопытов </w:t>
      </w:r>
    </w:p>
    <w:p w:rsidR="0011382E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11382E">
        <w:rPr>
          <w:rFonts w:ascii="Times New Roman" w:hAnsi="Times New Roman" w:cs="Times New Roman"/>
        </w:rPr>
        <w:t>наследнико</w:t>
      </w:r>
      <w:proofErr w:type="gramStart"/>
      <w:r w:rsidRPr="0011382E">
        <w:rPr>
          <w:rFonts w:ascii="Times New Roman" w:hAnsi="Times New Roman" w:cs="Times New Roman"/>
        </w:rPr>
        <w:t>в–</w:t>
      </w:r>
      <w:proofErr w:type="gramEnd"/>
      <w:r w:rsidRPr="0011382E">
        <w:rPr>
          <w:rFonts w:ascii="Times New Roman" w:hAnsi="Times New Roman" w:cs="Times New Roman"/>
        </w:rPr>
        <w:t xml:space="preserve"> дети, достигшие 10 лет, участвующие в деятельности одного из коллективов, давшие Торжественное обещание и выполняющие Законы наследников. </w:t>
      </w:r>
    </w:p>
    <w:p w:rsidR="00B10E30" w:rsidRPr="0011382E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11382E">
        <w:rPr>
          <w:rFonts w:ascii="Times New Roman" w:hAnsi="Times New Roman" w:cs="Times New Roman"/>
        </w:rPr>
        <w:t xml:space="preserve">4.1 ДОО «СНТ» состоит из первичных коллективов отрядов </w:t>
      </w:r>
      <w:proofErr w:type="gramStart"/>
      <w:r w:rsidRPr="0011382E">
        <w:rPr>
          <w:rFonts w:ascii="Times New Roman" w:hAnsi="Times New Roman" w:cs="Times New Roman"/>
        </w:rPr>
        <w:t>-к</w:t>
      </w:r>
      <w:proofErr w:type="gramEnd"/>
      <w:r w:rsidRPr="0011382E">
        <w:rPr>
          <w:rFonts w:ascii="Times New Roman" w:hAnsi="Times New Roman" w:cs="Times New Roman"/>
        </w:rPr>
        <w:t>лассов (каждый отряд имеет свое название и девиз)</w:t>
      </w:r>
    </w:p>
    <w:p w:rsidR="00B10E30" w:rsidRPr="00B10E30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4.2.Высшим органом является Сбор;</w:t>
      </w:r>
    </w:p>
    <w:p w:rsidR="00B10E30" w:rsidRPr="00B10E30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4.3.Исполнительным органом является Совет;</w:t>
      </w:r>
    </w:p>
    <w:p w:rsidR="00B10E30" w:rsidRPr="00B10E30" w:rsidRDefault="00B10E30" w:rsidP="0011382E">
      <w:pPr>
        <w:numPr>
          <w:ilvl w:val="0"/>
          <w:numId w:val="5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4.4.Высшим органом первичного коллектива-отряда является сбор отряда.</w:t>
      </w:r>
    </w:p>
    <w:p w:rsidR="0011382E" w:rsidRDefault="0011382E" w:rsidP="0011382E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11382E" w:rsidRDefault="0011382E" w:rsidP="0011382E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:rsidR="00B10E30" w:rsidRPr="00B10E30" w:rsidRDefault="00B10E30" w:rsidP="0011382E">
      <w:pPr>
        <w:spacing w:after="0"/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lastRenderedPageBreak/>
        <w:t>5.Формы работы ДОО «СНТ»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коллективный общественно - полезный труд;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коллективные творческие дела;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соревнования; состязания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акции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конкурсы, игры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слеты, сборы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шефство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выставки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Ярмарки.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Встречи.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Участие в республиканских конкурсах.</w:t>
      </w:r>
    </w:p>
    <w:p w:rsidR="00B10E30" w:rsidRPr="00B10E30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Митинги</w:t>
      </w:r>
    </w:p>
    <w:p w:rsidR="00B10E30" w:rsidRPr="0011382E" w:rsidRDefault="00B10E30" w:rsidP="0011382E">
      <w:pPr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Вечера.</w:t>
      </w:r>
    </w:p>
    <w:p w:rsidR="00B10E30" w:rsidRDefault="00B10E30" w:rsidP="0011382E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10E30">
        <w:rPr>
          <w:rFonts w:ascii="Times New Roman" w:hAnsi="Times New Roman" w:cs="Times New Roman"/>
          <w:b/>
          <w:bCs/>
        </w:rPr>
        <w:t>6.Основные направления деятельности.</w:t>
      </w:r>
    </w:p>
    <w:p w:rsidR="0011382E" w:rsidRPr="00B10E30" w:rsidRDefault="0011382E" w:rsidP="0011382E">
      <w:pPr>
        <w:spacing w:after="0"/>
        <w:jc w:val="center"/>
        <w:rPr>
          <w:rFonts w:ascii="Times New Roman" w:hAnsi="Times New Roman" w:cs="Times New Roman"/>
        </w:rPr>
      </w:pP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6.1.Формирование у учащихся лидерских качеств через реализацию программы «Основы лидерства»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6.2.Организация работы по привлечению общественного внимания к проблемам пожилых и нуждающихся в помощи людей через тимуровское движение.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6.3.Вовлечение учащихся в социально-значимую полезную деятельность, направленную на милосердие, благотворительность, развитие социальной активности средствами волонтерского движения.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6.4.Организация свободного времени обучающихся (проведение культурных спортивных мероприятий, ведение кружков, секций).</w:t>
      </w:r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7.Документация дружины ДОО «СНТ»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7.1. Устав ДОО «СНТ»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7.2 Положение о ДОО «СНТ»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7.3. Программа ДОО «СНТ»</w:t>
      </w:r>
    </w:p>
    <w:p w:rsidR="00B10E30" w:rsidRPr="00B10E30" w:rsidRDefault="00B10E30" w:rsidP="0011382E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7.4. План работы на год, месяц.</w:t>
      </w:r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8.Связи организации.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Детская организация сотрудничает с детскими школьными организациями школ района, ЦДТ</w:t>
      </w:r>
      <w:r w:rsidR="0011382E">
        <w:rPr>
          <w:rFonts w:ascii="Times New Roman" w:hAnsi="Times New Roman" w:cs="Times New Roman"/>
        </w:rPr>
        <w:t>,</w:t>
      </w:r>
      <w:r w:rsidRPr="00B10E30">
        <w:rPr>
          <w:rFonts w:ascii="Times New Roman" w:hAnsi="Times New Roman" w:cs="Times New Roman"/>
        </w:rPr>
        <w:t xml:space="preserve"> комитетом по делам молодежи администрации района, советом ветеранов.</w:t>
      </w:r>
    </w:p>
    <w:p w:rsidR="00B10E30" w:rsidRPr="00B10E30" w:rsidRDefault="00B10E30" w:rsidP="0011382E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8 .Руководство детской общественной организации «СНТ»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Педагогическое руководство ДОО «СНТ» осуществляет педагог-организатор.</w:t>
      </w:r>
    </w:p>
    <w:p w:rsidR="00B10E30" w:rsidRDefault="00B10E30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Default="0011382E" w:rsidP="00B10E30">
      <w:pPr>
        <w:rPr>
          <w:rFonts w:ascii="Times New Roman" w:hAnsi="Times New Roman" w:cs="Times New Roman"/>
        </w:rPr>
      </w:pPr>
    </w:p>
    <w:p w:rsidR="0011382E" w:rsidRPr="00B10E30" w:rsidRDefault="0011382E" w:rsidP="00B10E30">
      <w:pPr>
        <w:rPr>
          <w:rFonts w:ascii="Times New Roman" w:hAnsi="Times New Roman" w:cs="Times New Roman"/>
        </w:rPr>
      </w:pPr>
    </w:p>
    <w:p w:rsidR="00B10E30" w:rsidRPr="00B10E30" w:rsidRDefault="00B10E30" w:rsidP="0011382E">
      <w:pPr>
        <w:jc w:val="right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t>Приложение 1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t>Законы членов ШДО:</w:t>
      </w:r>
    </w:p>
    <w:p w:rsidR="00B10E30" w:rsidRPr="00B10E30" w:rsidRDefault="00B10E30" w:rsidP="00B10E3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помогает своей Республике, стремится стать достойным гражданином.</w:t>
      </w:r>
    </w:p>
    <w:p w:rsidR="00B10E30" w:rsidRPr="00B10E30" w:rsidRDefault="00B10E30" w:rsidP="00B10E3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отважно стоит за справедливость.</w:t>
      </w:r>
    </w:p>
    <w:p w:rsidR="00B10E30" w:rsidRPr="00B10E30" w:rsidRDefault="00B10E30" w:rsidP="00B10E3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– верный друг, помогает старшим и младшим, никого не бросит в беде.</w:t>
      </w:r>
    </w:p>
    <w:p w:rsidR="00B10E30" w:rsidRPr="00B10E30" w:rsidRDefault="00B10E30" w:rsidP="00B10E3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хочет больше знать и уметь, стать сильным и ловким.</w:t>
      </w:r>
    </w:p>
    <w:p w:rsidR="00B10E30" w:rsidRPr="00B10E30" w:rsidRDefault="00B10E30" w:rsidP="00B10E30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бережно хранит природу и культуру родного края.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11382E" w:rsidRPr="00AE4467" w:rsidRDefault="00B10E30" w:rsidP="0011382E">
      <w:pPr>
        <w:rPr>
          <w:rFonts w:ascii="Times New Roman" w:hAnsi="Times New Roman" w:cs="Times New Roman"/>
          <w:bCs/>
        </w:rPr>
      </w:pPr>
      <w:r w:rsidRPr="00B10E30">
        <w:rPr>
          <w:rFonts w:ascii="Times New Roman" w:hAnsi="Times New Roman" w:cs="Times New Roman"/>
          <w:b/>
          <w:bCs/>
          <w:u w:val="single"/>
        </w:rPr>
        <w:t>Девиз:</w:t>
      </w:r>
      <w:r w:rsidR="0011382E">
        <w:rPr>
          <w:rFonts w:ascii="Times New Roman" w:hAnsi="Times New Roman" w:cs="Times New Roman"/>
          <w:b/>
          <w:bCs/>
          <w:u w:val="single"/>
        </w:rPr>
        <w:t xml:space="preserve"> </w:t>
      </w:r>
      <w:r w:rsidR="0011382E" w:rsidRPr="00AE4467">
        <w:rPr>
          <w:rFonts w:ascii="Times New Roman" w:hAnsi="Times New Roman" w:cs="Times New Roman"/>
          <w:bCs/>
        </w:rPr>
        <w:t xml:space="preserve">Радость в общении, </w:t>
      </w:r>
    </w:p>
    <w:p w:rsidR="0011382E" w:rsidRPr="00AE4467" w:rsidRDefault="0011382E" w:rsidP="0011382E">
      <w:pPr>
        <w:rPr>
          <w:rFonts w:ascii="Times New Roman" w:hAnsi="Times New Roman" w:cs="Times New Roman"/>
          <w:bCs/>
        </w:rPr>
      </w:pPr>
      <w:r w:rsidRPr="00AE4467">
        <w:rPr>
          <w:rFonts w:ascii="Times New Roman" w:hAnsi="Times New Roman" w:cs="Times New Roman"/>
          <w:bCs/>
        </w:rPr>
        <w:t xml:space="preserve">             скорость в делах, </w:t>
      </w:r>
    </w:p>
    <w:p w:rsidR="0011382E" w:rsidRPr="00AE4467" w:rsidRDefault="0011382E" w:rsidP="0011382E">
      <w:pPr>
        <w:rPr>
          <w:rFonts w:ascii="Times New Roman" w:hAnsi="Times New Roman" w:cs="Times New Roman"/>
          <w:bCs/>
        </w:rPr>
      </w:pPr>
      <w:r w:rsidRPr="00AE4467">
        <w:rPr>
          <w:rFonts w:ascii="Times New Roman" w:hAnsi="Times New Roman" w:cs="Times New Roman"/>
          <w:bCs/>
        </w:rPr>
        <w:t xml:space="preserve">             ум в упражнениях. </w:t>
      </w:r>
    </w:p>
    <w:p w:rsidR="00B10E30" w:rsidRPr="00AE4467" w:rsidRDefault="0011382E" w:rsidP="0011382E">
      <w:pPr>
        <w:rPr>
          <w:rFonts w:ascii="Times New Roman" w:hAnsi="Times New Roman" w:cs="Times New Roman"/>
        </w:rPr>
      </w:pPr>
      <w:r w:rsidRPr="00AE4467">
        <w:rPr>
          <w:rFonts w:ascii="Times New Roman" w:hAnsi="Times New Roman" w:cs="Times New Roman"/>
          <w:bCs/>
        </w:rPr>
        <w:t xml:space="preserve">            Мы – в первых рядах!</w:t>
      </w:r>
    </w:p>
    <w:p w:rsidR="00B10E30" w:rsidRPr="00B10E30" w:rsidRDefault="00B10E30" w:rsidP="00AE4467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Гимн СНТ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Пусть на небе солнце светит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И клубятся облака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Вместе взрослые и дети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 нами поле и река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Мы мечту создали сами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 ней так хочется лететь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Это счастье быть с друзьями в СНТ.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Под флагом трехцветным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За облачные дали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Идем мы все вместе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А если кто грустит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 дороге поможет развеять все печали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Наставник, наследник и юный следопыт.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Поднимаем выше знамя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Начинаем песню петь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Мир зовем мы чудесами в СНТ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Мы мечту создали сами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 ней так хочется лететь</w:t>
      </w:r>
    </w:p>
    <w:p w:rsidR="00B10E30" w:rsidRPr="00B10E30" w:rsidRDefault="00B10E30" w:rsidP="00AE4467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Это счастье быть с друзьями в СНТ.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t>Лозунг следопытов: </w:t>
      </w:r>
      <w:r w:rsidRPr="00B10E30">
        <w:rPr>
          <w:rFonts w:ascii="Times New Roman" w:hAnsi="Times New Roman" w:cs="Times New Roman"/>
        </w:rPr>
        <w:t>«Ни дня без доброго дела!»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t>Лозунг наследников: </w:t>
      </w:r>
      <w:r w:rsidRPr="00B10E30">
        <w:rPr>
          <w:rFonts w:ascii="Times New Roman" w:hAnsi="Times New Roman" w:cs="Times New Roman"/>
        </w:rPr>
        <w:t>«Делай каждый день добрые дела!»</w:t>
      </w:r>
    </w:p>
    <w:p w:rsidR="00AE4467" w:rsidRDefault="00AE4467" w:rsidP="00B10E30">
      <w:pPr>
        <w:rPr>
          <w:rFonts w:ascii="Times New Roman" w:hAnsi="Times New Roman" w:cs="Times New Roman"/>
          <w:b/>
          <w:bCs/>
        </w:rPr>
      </w:pPr>
    </w:p>
    <w:p w:rsidR="00B10E30" w:rsidRPr="00B10E30" w:rsidRDefault="00B10E30" w:rsidP="00950A55">
      <w:pPr>
        <w:spacing w:after="0"/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lastRenderedPageBreak/>
        <w:t>Основное правило «четыре сами» членов ШДО:</w:t>
      </w:r>
    </w:p>
    <w:p w:rsidR="00B10E30" w:rsidRPr="00B10E30" w:rsidRDefault="00B10E30" w:rsidP="00AE4467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Сами планируем дела;</w:t>
      </w:r>
    </w:p>
    <w:p w:rsidR="00B10E30" w:rsidRPr="00B10E30" w:rsidRDefault="00B10E30" w:rsidP="00AE4467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сами организуем их проведение;</w:t>
      </w:r>
    </w:p>
    <w:p w:rsidR="00B10E30" w:rsidRPr="00B10E30" w:rsidRDefault="00B10E30" w:rsidP="00AE4467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сами проводим;</w:t>
      </w:r>
    </w:p>
    <w:p w:rsidR="00B10E30" w:rsidRPr="00B10E30" w:rsidRDefault="00B10E30" w:rsidP="00AE4467">
      <w:pPr>
        <w:numPr>
          <w:ilvl w:val="0"/>
          <w:numId w:val="8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сами подводим итоги.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950A55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Заповеди членов ШДО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Школа – твой дом, дорожи им!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Развивай свои творческие способности.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Вноси свой вклад в общее дело.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Достигни успеха в том, что любишь.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Строй свои отношения с людьми на доверии, доброжелательности, диалоге.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Дорожи школьной дружбой, цени свой класс и школу.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Проявляй заботу о своем здоровье.</w:t>
      </w:r>
    </w:p>
    <w:p w:rsidR="00B10E30" w:rsidRPr="00B10E30" w:rsidRDefault="00B10E30" w:rsidP="00AE4467">
      <w:pPr>
        <w:numPr>
          <w:ilvl w:val="0"/>
          <w:numId w:val="9"/>
        </w:num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Помни: человек сам отвечает за свою веру, надежду.</w:t>
      </w:r>
    </w:p>
    <w:p w:rsidR="00B10E30" w:rsidRPr="00B10E30" w:rsidRDefault="00B10E30" w:rsidP="00AE4467">
      <w:pPr>
        <w:ind w:left="720"/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B10E30" w:rsidRPr="00B10E30" w:rsidRDefault="00B10E30" w:rsidP="00AE4467">
      <w:pPr>
        <w:jc w:val="right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lastRenderedPageBreak/>
        <w:t>Приложение 2</w:t>
      </w:r>
    </w:p>
    <w:p w:rsidR="00950A55" w:rsidRDefault="00950A55" w:rsidP="00B10E30">
      <w:pPr>
        <w:rPr>
          <w:rFonts w:ascii="Times New Roman" w:hAnsi="Times New Roman" w:cs="Times New Roman"/>
          <w:b/>
          <w:sz w:val="24"/>
          <w:u w:val="single"/>
        </w:rPr>
      </w:pPr>
    </w:p>
    <w:p w:rsidR="00950A55" w:rsidRDefault="00950A55" w:rsidP="00B10E30">
      <w:pPr>
        <w:rPr>
          <w:rFonts w:ascii="Times New Roman" w:hAnsi="Times New Roman" w:cs="Times New Roman"/>
          <w:b/>
          <w:sz w:val="24"/>
          <w:u w:val="single"/>
        </w:rPr>
      </w:pPr>
    </w:p>
    <w:p w:rsidR="00B10E30" w:rsidRDefault="00B10E30" w:rsidP="00950A55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950A55">
        <w:rPr>
          <w:rFonts w:ascii="Times New Roman" w:hAnsi="Times New Roman" w:cs="Times New Roman"/>
          <w:b/>
          <w:sz w:val="24"/>
          <w:u w:val="single"/>
        </w:rPr>
        <w:t>Обещание следопыта:</w:t>
      </w:r>
    </w:p>
    <w:p w:rsidR="00950A55" w:rsidRPr="00950A55" w:rsidRDefault="00950A55" w:rsidP="00950A55">
      <w:pPr>
        <w:jc w:val="center"/>
        <w:rPr>
          <w:rFonts w:ascii="Times New Roman" w:hAnsi="Times New Roman" w:cs="Times New Roman"/>
          <w:b/>
          <w:sz w:val="24"/>
        </w:rPr>
      </w:pPr>
    </w:p>
    <w:p w:rsidR="00B10E30" w:rsidRPr="00950A55" w:rsidRDefault="00B10E30" w:rsidP="00B10E30">
      <w:p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</w:rPr>
        <w:t>«Я, </w:t>
      </w:r>
      <w:r w:rsidR="00AE4467" w:rsidRPr="00950A55">
        <w:rPr>
          <w:rFonts w:ascii="Times New Roman" w:hAnsi="Times New Roman" w:cs="Times New Roman"/>
          <w:sz w:val="24"/>
        </w:rPr>
        <w:t xml:space="preserve">……………………….   </w:t>
      </w:r>
      <w:r w:rsidRPr="00950A55">
        <w:rPr>
          <w:rFonts w:ascii="Times New Roman" w:hAnsi="Times New Roman" w:cs="Times New Roman"/>
          <w:sz w:val="24"/>
          <w:u w:val="single"/>
        </w:rPr>
        <w:t>(фамилия, имя)</w:t>
      </w:r>
      <w:r w:rsidRPr="00950A55">
        <w:rPr>
          <w:rFonts w:ascii="Times New Roman" w:hAnsi="Times New Roman" w:cs="Times New Roman"/>
          <w:sz w:val="24"/>
        </w:rPr>
        <w:t>, даю честное слово быть хорошим следопытом и выполнять Правила следопытов</w:t>
      </w:r>
      <w:proofErr w:type="gramStart"/>
      <w:r w:rsidRPr="00950A55">
        <w:rPr>
          <w:rFonts w:ascii="Times New Roman" w:hAnsi="Times New Roman" w:cs="Times New Roman"/>
          <w:sz w:val="24"/>
        </w:rPr>
        <w:t>.»</w:t>
      </w:r>
      <w:proofErr w:type="gramEnd"/>
    </w:p>
    <w:p w:rsidR="00B10E30" w:rsidRPr="00950A55" w:rsidRDefault="00B10E30" w:rsidP="00B10E30">
      <w:p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  <w:u w:val="single"/>
        </w:rPr>
        <w:t>Правила следопытов:</w:t>
      </w:r>
    </w:p>
    <w:p w:rsidR="00B10E30" w:rsidRPr="00950A55" w:rsidRDefault="00B10E30" w:rsidP="00B10E30">
      <w:pPr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</w:rPr>
        <w:t>Следопыт отважный.</w:t>
      </w:r>
    </w:p>
    <w:p w:rsidR="00B10E30" w:rsidRPr="00950A55" w:rsidRDefault="00B10E30" w:rsidP="00B10E30">
      <w:pPr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</w:rPr>
        <w:t>Следопыт честный.</w:t>
      </w:r>
    </w:p>
    <w:p w:rsidR="00B10E30" w:rsidRPr="00950A55" w:rsidRDefault="00B10E30" w:rsidP="00B10E30">
      <w:pPr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</w:rPr>
        <w:t>Следопыт добрый.</w:t>
      </w:r>
    </w:p>
    <w:p w:rsidR="00B10E30" w:rsidRPr="00950A55" w:rsidRDefault="00B10E30" w:rsidP="00B10E30">
      <w:pPr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 w:rsidRPr="00950A55">
        <w:rPr>
          <w:rFonts w:ascii="Times New Roman" w:hAnsi="Times New Roman" w:cs="Times New Roman"/>
          <w:sz w:val="24"/>
        </w:rPr>
        <w:t>Следопыт стремится стать лучше.</w:t>
      </w: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AE4467" w:rsidRDefault="00AE4467" w:rsidP="00B10E30">
      <w:pPr>
        <w:rPr>
          <w:rFonts w:ascii="Times New Roman" w:hAnsi="Times New Roman" w:cs="Times New Roman"/>
          <w:b/>
          <w:bCs/>
          <w:u w:val="single"/>
        </w:rPr>
      </w:pPr>
    </w:p>
    <w:p w:rsidR="00B10E30" w:rsidRDefault="00B10E30" w:rsidP="00AE4467">
      <w:pPr>
        <w:jc w:val="right"/>
        <w:rPr>
          <w:rFonts w:ascii="Times New Roman" w:hAnsi="Times New Roman" w:cs="Times New Roman"/>
          <w:b/>
          <w:bCs/>
          <w:u w:val="single"/>
        </w:rPr>
      </w:pPr>
      <w:r w:rsidRPr="00B10E30">
        <w:rPr>
          <w:rFonts w:ascii="Times New Roman" w:hAnsi="Times New Roman" w:cs="Times New Roman"/>
          <w:b/>
          <w:bCs/>
          <w:u w:val="single"/>
        </w:rPr>
        <w:lastRenderedPageBreak/>
        <w:t>Приложение 3</w:t>
      </w:r>
    </w:p>
    <w:p w:rsidR="00950A55" w:rsidRPr="00B10E30" w:rsidRDefault="00950A55" w:rsidP="00AE4467">
      <w:pPr>
        <w:jc w:val="right"/>
        <w:rPr>
          <w:rFonts w:ascii="Times New Roman" w:hAnsi="Times New Roman" w:cs="Times New Roman"/>
        </w:rPr>
      </w:pPr>
    </w:p>
    <w:p w:rsidR="00B10E30" w:rsidRDefault="00B10E30" w:rsidP="00950A55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950A55">
        <w:rPr>
          <w:rFonts w:ascii="Times New Roman" w:hAnsi="Times New Roman" w:cs="Times New Roman"/>
          <w:b/>
          <w:sz w:val="24"/>
          <w:u w:val="single"/>
        </w:rPr>
        <w:t>Торжественное обещание наследника:</w:t>
      </w:r>
    </w:p>
    <w:p w:rsidR="00950A55" w:rsidRPr="00950A55" w:rsidRDefault="00950A55" w:rsidP="00950A55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950A55" w:rsidRPr="00950A55" w:rsidRDefault="00950A55" w:rsidP="00950A55">
      <w:pPr>
        <w:jc w:val="center"/>
        <w:rPr>
          <w:rFonts w:ascii="Times New Roman" w:hAnsi="Times New Roman" w:cs="Times New Roman"/>
          <w:b/>
        </w:rPr>
      </w:pP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«Я, </w:t>
      </w:r>
      <w:r w:rsidR="00AE4467">
        <w:rPr>
          <w:rFonts w:ascii="Times New Roman" w:hAnsi="Times New Roman" w:cs="Times New Roman"/>
        </w:rPr>
        <w:t xml:space="preserve">……………………     </w:t>
      </w:r>
      <w:r w:rsidRPr="00B10E30">
        <w:rPr>
          <w:rFonts w:ascii="Times New Roman" w:hAnsi="Times New Roman" w:cs="Times New Roman"/>
          <w:u w:val="single"/>
        </w:rPr>
        <w:t>(фамилия, имя)</w:t>
      </w:r>
      <w:r w:rsidRPr="00B10E30">
        <w:rPr>
          <w:rFonts w:ascii="Times New Roman" w:hAnsi="Times New Roman" w:cs="Times New Roman"/>
        </w:rPr>
        <w:t>, добровольно вступаю в «Союз наследников Татарстана», обязуюсь выполнять Законы наследников»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u w:val="single"/>
        </w:rPr>
        <w:t>Законы наследников:</w:t>
      </w:r>
    </w:p>
    <w:p w:rsidR="00B10E30" w:rsidRPr="00B10E30" w:rsidRDefault="00B10E30" w:rsidP="00B10E30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помогает своей Республике, стремится стать достойным гражданином.</w:t>
      </w:r>
    </w:p>
    <w:p w:rsidR="00B10E30" w:rsidRPr="00B10E30" w:rsidRDefault="00B10E30" w:rsidP="00B10E30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отважно стоит за справедливость.</w:t>
      </w:r>
    </w:p>
    <w:p w:rsidR="00B10E30" w:rsidRPr="00B10E30" w:rsidRDefault="00B10E30" w:rsidP="00B10E30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- верный друг, помогает старшим и младшим, никого не бросит в беде.</w:t>
      </w:r>
    </w:p>
    <w:p w:rsidR="00B10E30" w:rsidRPr="00B10E30" w:rsidRDefault="00B10E30" w:rsidP="00B10E30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хочет больше знать и уметь, стать сильным и ловким.</w:t>
      </w:r>
    </w:p>
    <w:p w:rsidR="00B10E30" w:rsidRPr="00B10E30" w:rsidRDefault="00B10E30" w:rsidP="00B10E30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Наследник бережно хранит природу и культуру родного края.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Прием в наследники осуществляется на добровольной основе.</w:t>
      </w:r>
    </w:p>
    <w:p w:rsidR="00B10E30" w:rsidRDefault="00B10E30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Default="00AE4467" w:rsidP="00B10E30">
      <w:pPr>
        <w:rPr>
          <w:rFonts w:ascii="Times New Roman" w:hAnsi="Times New Roman" w:cs="Times New Roman"/>
        </w:rPr>
      </w:pPr>
    </w:p>
    <w:p w:rsidR="00AE4467" w:rsidRPr="00B10E30" w:rsidRDefault="00AE4467" w:rsidP="00B10E30">
      <w:pPr>
        <w:rPr>
          <w:rFonts w:ascii="Times New Roman" w:hAnsi="Times New Roman" w:cs="Times New Roman"/>
        </w:rPr>
      </w:pPr>
    </w:p>
    <w:p w:rsidR="00B10E30" w:rsidRPr="00B10E30" w:rsidRDefault="00B10E30" w:rsidP="00AE4467">
      <w:pPr>
        <w:jc w:val="right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  <w:u w:val="single"/>
        </w:rPr>
        <w:lastRenderedPageBreak/>
        <w:t>Приложение 4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950A55" w:rsidRDefault="00B10E30" w:rsidP="00950A55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50A55">
        <w:rPr>
          <w:rFonts w:ascii="Times New Roman" w:hAnsi="Times New Roman" w:cs="Times New Roman"/>
          <w:b/>
          <w:bCs/>
          <w:sz w:val="24"/>
        </w:rPr>
        <w:t>Положение</w:t>
      </w:r>
    </w:p>
    <w:p w:rsidR="00B10E30" w:rsidRPr="00950A55" w:rsidRDefault="00B10E30" w:rsidP="00950A55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50A55">
        <w:rPr>
          <w:rFonts w:ascii="Times New Roman" w:hAnsi="Times New Roman" w:cs="Times New Roman"/>
          <w:b/>
          <w:sz w:val="24"/>
        </w:rPr>
        <w:t>о профильном тимуровском отряде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AE4467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1. Общие положения</w:t>
      </w:r>
    </w:p>
    <w:p w:rsidR="00B10E30" w:rsidRPr="00950A55" w:rsidRDefault="00B10E30" w:rsidP="00950A55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950A55">
        <w:rPr>
          <w:rFonts w:ascii="Times New Roman" w:hAnsi="Times New Roman" w:cs="Times New Roman"/>
        </w:rPr>
        <w:t>Настоящее Положение о тимуровских отрядах определяет порядок создания, цели и задачи, устанавливает права и обязанности тимуровцев.</w:t>
      </w:r>
    </w:p>
    <w:p w:rsidR="00B10E30" w:rsidRPr="00950A55" w:rsidRDefault="00B10E30" w:rsidP="00950A55">
      <w:pPr>
        <w:pStyle w:val="a3"/>
        <w:numPr>
          <w:ilvl w:val="0"/>
          <w:numId w:val="14"/>
        </w:numPr>
        <w:rPr>
          <w:rFonts w:ascii="Times New Roman" w:hAnsi="Times New Roman" w:cs="Times New Roman"/>
        </w:rPr>
      </w:pPr>
      <w:r w:rsidRPr="00950A55">
        <w:rPr>
          <w:rFonts w:ascii="Times New Roman" w:hAnsi="Times New Roman" w:cs="Times New Roman"/>
        </w:rPr>
        <w:t>Тимуров</w:t>
      </w:r>
      <w:r w:rsidR="00AE4467" w:rsidRPr="00950A55">
        <w:rPr>
          <w:rFonts w:ascii="Times New Roman" w:hAnsi="Times New Roman" w:cs="Times New Roman"/>
        </w:rPr>
        <w:t xml:space="preserve">цы – дети школьного возраста (10-14 </w:t>
      </w:r>
      <w:r w:rsidRPr="00950A55">
        <w:rPr>
          <w:rFonts w:ascii="Times New Roman" w:hAnsi="Times New Roman" w:cs="Times New Roman"/>
        </w:rPr>
        <w:t>лет), участвующие на добровольной основе (по зову сердца) в тимуровской деятельности.</w:t>
      </w:r>
    </w:p>
    <w:p w:rsidR="00B10E30" w:rsidRPr="00950A55" w:rsidRDefault="00B10E30" w:rsidP="00950A55">
      <w:pPr>
        <w:pStyle w:val="a3"/>
        <w:numPr>
          <w:ilvl w:val="0"/>
          <w:numId w:val="14"/>
        </w:numPr>
        <w:spacing w:after="0"/>
        <w:rPr>
          <w:rFonts w:ascii="Times New Roman" w:hAnsi="Times New Roman" w:cs="Times New Roman"/>
        </w:rPr>
      </w:pPr>
      <w:r w:rsidRPr="00950A55">
        <w:rPr>
          <w:rFonts w:ascii="Times New Roman" w:hAnsi="Times New Roman" w:cs="Times New Roman"/>
        </w:rPr>
        <w:t>Деятельность тимуровцев координируется педагогом утвержденным приказом директора.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</w:p>
    <w:p w:rsidR="00B10E30" w:rsidRPr="00B10E30" w:rsidRDefault="00B10E30" w:rsidP="00950A55">
      <w:pPr>
        <w:spacing w:after="0"/>
        <w:ind w:left="360"/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2.Цель работы тимуровцев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Формирование и развитие у учащихся гражданско-патриотических чувств возобновление традиций тимуровского движения.</w:t>
      </w:r>
    </w:p>
    <w:p w:rsidR="00B10E30" w:rsidRPr="00B10E30" w:rsidRDefault="00B10E30" w:rsidP="00AE4467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3. Основные задачи тимуровцев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3.1. Работа в </w:t>
      </w:r>
      <w:r w:rsidR="00950A55">
        <w:rPr>
          <w:rFonts w:ascii="Times New Roman" w:hAnsi="Times New Roman" w:cs="Times New Roman"/>
        </w:rPr>
        <w:t xml:space="preserve">селе - </w:t>
      </w:r>
      <w:r w:rsidRPr="00B10E30">
        <w:rPr>
          <w:rFonts w:ascii="Times New Roman" w:hAnsi="Times New Roman" w:cs="Times New Roman"/>
        </w:rPr>
        <w:t>поздравление жителей с календарными праздниками, развешивая поздравительные телеграммы;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3.2. забота о малышах своей школы.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3.3.забота об одиноких и престарелых людях;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3.4.забота об учителях-ветеранах нашей школы;</w:t>
      </w:r>
    </w:p>
    <w:p w:rsidR="00B10E30" w:rsidRPr="00B10E30" w:rsidRDefault="00B10E30" w:rsidP="00950A55">
      <w:pPr>
        <w:spacing w:after="0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3.5.организация и проведение благотворительных ярмарок, акций.</w:t>
      </w:r>
    </w:p>
    <w:p w:rsidR="00950A55" w:rsidRDefault="00950A55" w:rsidP="00AE4467">
      <w:pPr>
        <w:jc w:val="center"/>
        <w:rPr>
          <w:rFonts w:ascii="Times New Roman" w:hAnsi="Times New Roman" w:cs="Times New Roman"/>
          <w:b/>
          <w:bCs/>
        </w:rPr>
      </w:pPr>
    </w:p>
    <w:p w:rsidR="00B10E30" w:rsidRPr="00B10E30" w:rsidRDefault="00B10E30" w:rsidP="00950A55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4.Порядок создания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4.1.Отряд, как правило, организуется на базе средних общеобразовательных школ, в учреждениях дополнительного образования детей и молодёжи, по месту жительства ребят.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4.2.. Тимуровские отряды создают</w:t>
      </w:r>
      <w:r w:rsidR="00AE4467">
        <w:rPr>
          <w:rFonts w:ascii="Times New Roman" w:hAnsi="Times New Roman" w:cs="Times New Roman"/>
        </w:rPr>
        <w:t>ся из числа учащихся гимназии 10-14</w:t>
      </w:r>
      <w:r w:rsidRPr="00B10E30">
        <w:rPr>
          <w:rFonts w:ascii="Times New Roman" w:hAnsi="Times New Roman" w:cs="Times New Roman"/>
        </w:rPr>
        <w:t xml:space="preserve"> лет решением совета старшеклассников и совета дружины ср</w:t>
      </w:r>
      <w:r w:rsidR="00AE4467">
        <w:rPr>
          <w:rFonts w:ascii="Times New Roman" w:hAnsi="Times New Roman" w:cs="Times New Roman"/>
        </w:rPr>
        <w:t xml:space="preserve">оком на 4 года. По </w:t>
      </w:r>
      <w:proofErr w:type="gramStart"/>
      <w:r w:rsidR="00AE4467">
        <w:rPr>
          <w:rFonts w:ascii="Times New Roman" w:hAnsi="Times New Roman" w:cs="Times New Roman"/>
        </w:rPr>
        <w:t>достижении</w:t>
      </w:r>
      <w:proofErr w:type="gramEnd"/>
      <w:r w:rsidR="00AE4467">
        <w:rPr>
          <w:rFonts w:ascii="Times New Roman" w:hAnsi="Times New Roman" w:cs="Times New Roman"/>
        </w:rPr>
        <w:t xml:space="preserve"> 14</w:t>
      </w:r>
      <w:r w:rsidRPr="00B10E30">
        <w:rPr>
          <w:rFonts w:ascii="Times New Roman" w:hAnsi="Times New Roman" w:cs="Times New Roman"/>
        </w:rPr>
        <w:t xml:space="preserve"> лет отряды переизбираются.</w:t>
      </w:r>
    </w:p>
    <w:p w:rsidR="00AE4467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4.3.Количество отрядов в дружине – не ограничено.</w:t>
      </w:r>
    </w:p>
    <w:p w:rsidR="00B10E30" w:rsidRPr="00B10E30" w:rsidRDefault="00B10E30" w:rsidP="00AE4467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5.Руководство работой тимуровцев</w:t>
      </w:r>
    </w:p>
    <w:p w:rsidR="00AE4467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 xml:space="preserve">Руководителем тимуровских отрядов является педагог-организатор школы приказом директора </w:t>
      </w:r>
    </w:p>
    <w:p w:rsidR="00B10E30" w:rsidRPr="00B10E30" w:rsidRDefault="00B10E30" w:rsidP="00AE4467">
      <w:pPr>
        <w:jc w:val="center"/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  <w:b/>
          <w:bCs/>
        </w:rPr>
        <w:t>6.Права и обязанности тимуровцев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6.1</w:t>
      </w:r>
      <w:r w:rsidRPr="00B10E30">
        <w:rPr>
          <w:rFonts w:ascii="Times New Roman" w:hAnsi="Times New Roman" w:cs="Times New Roman"/>
          <w:u w:val="single"/>
        </w:rPr>
        <w:t>. </w:t>
      </w:r>
      <w:r w:rsidRPr="00B10E30">
        <w:rPr>
          <w:rFonts w:ascii="Times New Roman" w:hAnsi="Times New Roman" w:cs="Times New Roman"/>
          <w:b/>
          <w:bCs/>
          <w:u w:val="single"/>
        </w:rPr>
        <w:t>Тимуровцы имеют право: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6.1.1.Участвовать в обсуждении всех вопросов, относящихся к работе отряда, вносить свои предложения;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6.1.2.юные тимуровцы могут обращаться за помощью в органы социальной защиты, здравоохранения и др., которые связаны с заботой о людях;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6.1.3.тимуровцы могут быть награждены за активную работу по оказанию помощи престарелым людям, заботу о них и о малышах соответствующими органами грамотами, благодарственными письмами, ценными подарками и т. д.</w:t>
      </w:r>
    </w:p>
    <w:p w:rsidR="00950A55" w:rsidRDefault="00950A55" w:rsidP="00B10E30">
      <w:pPr>
        <w:rPr>
          <w:rFonts w:ascii="Times New Roman" w:hAnsi="Times New Roman" w:cs="Times New Roman"/>
        </w:rPr>
      </w:pPr>
    </w:p>
    <w:p w:rsidR="00B10E30" w:rsidRPr="00B10E30" w:rsidRDefault="00B10E30" w:rsidP="00B10E30">
      <w:pPr>
        <w:rPr>
          <w:rFonts w:ascii="Times New Roman" w:hAnsi="Times New Roman" w:cs="Times New Roman"/>
        </w:rPr>
      </w:pPr>
      <w:bookmarkStart w:id="0" w:name="_GoBack"/>
      <w:bookmarkEnd w:id="0"/>
      <w:r w:rsidRPr="00B10E30">
        <w:rPr>
          <w:rFonts w:ascii="Times New Roman" w:hAnsi="Times New Roman" w:cs="Times New Roman"/>
        </w:rPr>
        <w:lastRenderedPageBreak/>
        <w:t>6.2. </w:t>
      </w:r>
      <w:r w:rsidRPr="00B10E30">
        <w:rPr>
          <w:rFonts w:ascii="Times New Roman" w:hAnsi="Times New Roman" w:cs="Times New Roman"/>
          <w:b/>
          <w:bCs/>
          <w:u w:val="single"/>
        </w:rPr>
        <w:t>Тимуровцы обязаны: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6.2.1.Активно участвовать в делах отряда, своевременно и точно выполнять задания отряда;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6.2.2.заботиться о престарелых людях и о малышах своего двора, улицы, школы, дома и т. д.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6.2.3.заботиться о ветеранах ВОВ;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6.2.4.поздравлять жителей по месту жительства, микрорайона школы с календарными праздниками;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6.2.5.выполнять главное тимуровское правило: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«Не жди зова и приказа.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Старайся сам увидеть, где нужны твои умелые руки, твоё доброе сердце.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  <w:r w:rsidRPr="00B10E30">
        <w:rPr>
          <w:rFonts w:ascii="Times New Roman" w:hAnsi="Times New Roman" w:cs="Times New Roman"/>
        </w:rPr>
        <w:t>Сумей сделать всё спокойно и скромно, не рассчитывая на похвалы и награду. А просто радуясь, что всем вокруг хорошо».</w:t>
      </w: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p w:rsidR="00B10E30" w:rsidRPr="00B10E30" w:rsidRDefault="00B10E30" w:rsidP="00B10E30">
      <w:pPr>
        <w:rPr>
          <w:rFonts w:ascii="Times New Roman" w:hAnsi="Times New Roman" w:cs="Times New Roman"/>
        </w:rPr>
      </w:pPr>
    </w:p>
    <w:sectPr w:rsidR="00B10E30" w:rsidRPr="00B10E30" w:rsidSect="00B10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B7774"/>
    <w:multiLevelType w:val="multilevel"/>
    <w:tmpl w:val="D132E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6F05D4"/>
    <w:multiLevelType w:val="multilevel"/>
    <w:tmpl w:val="A8C2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E41C31"/>
    <w:multiLevelType w:val="hybridMultilevel"/>
    <w:tmpl w:val="4F34C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120DD2"/>
    <w:multiLevelType w:val="multilevel"/>
    <w:tmpl w:val="CD607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A91258"/>
    <w:multiLevelType w:val="multilevel"/>
    <w:tmpl w:val="CAEE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4D4BFE"/>
    <w:multiLevelType w:val="multilevel"/>
    <w:tmpl w:val="19CAD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D5719F"/>
    <w:multiLevelType w:val="multilevel"/>
    <w:tmpl w:val="66E00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8122EB"/>
    <w:multiLevelType w:val="multilevel"/>
    <w:tmpl w:val="93DA7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6B2D17"/>
    <w:multiLevelType w:val="multilevel"/>
    <w:tmpl w:val="F170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8C42BE0"/>
    <w:multiLevelType w:val="multilevel"/>
    <w:tmpl w:val="E64A6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0F65EA"/>
    <w:multiLevelType w:val="multilevel"/>
    <w:tmpl w:val="FDD0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0D6BEE"/>
    <w:multiLevelType w:val="multilevel"/>
    <w:tmpl w:val="B582B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F15F27"/>
    <w:multiLevelType w:val="multilevel"/>
    <w:tmpl w:val="37C61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F7F344D"/>
    <w:multiLevelType w:val="multilevel"/>
    <w:tmpl w:val="418C23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12"/>
  </w:num>
  <w:num w:numId="4">
    <w:abstractNumId w:val="10"/>
  </w:num>
  <w:num w:numId="5">
    <w:abstractNumId w:val="11"/>
  </w:num>
  <w:num w:numId="6">
    <w:abstractNumId w:val="0"/>
  </w:num>
  <w:num w:numId="7">
    <w:abstractNumId w:val="3"/>
  </w:num>
  <w:num w:numId="8">
    <w:abstractNumId w:val="1"/>
  </w:num>
  <w:num w:numId="9">
    <w:abstractNumId w:val="4"/>
  </w:num>
  <w:num w:numId="10">
    <w:abstractNumId w:val="5"/>
  </w:num>
  <w:num w:numId="11">
    <w:abstractNumId w:val="8"/>
  </w:num>
  <w:num w:numId="12">
    <w:abstractNumId w:val="9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A14"/>
    <w:rsid w:val="0011382E"/>
    <w:rsid w:val="00726864"/>
    <w:rsid w:val="00950A55"/>
    <w:rsid w:val="00AE4467"/>
    <w:rsid w:val="00B10E30"/>
    <w:rsid w:val="00D9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A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0A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6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1768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4</cp:revision>
  <dcterms:created xsi:type="dcterms:W3CDTF">2017-01-03T08:54:00Z</dcterms:created>
  <dcterms:modified xsi:type="dcterms:W3CDTF">2017-01-03T17:52:00Z</dcterms:modified>
</cp:coreProperties>
</file>